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D14" w:rsidRDefault="00557D14" w:rsidP="00557D14">
      <w:pPr>
        <w:rPr>
          <w:b/>
        </w:rPr>
      </w:pPr>
    </w:p>
    <w:p w:rsidR="00557D14" w:rsidRDefault="00557D14" w:rsidP="00557D14">
      <w:pPr>
        <w:rPr>
          <w:b/>
        </w:rPr>
      </w:pPr>
    </w:p>
    <w:p w:rsidR="00557D14" w:rsidRDefault="00557D14" w:rsidP="00557D14">
      <w:pPr>
        <w:rPr>
          <w:b/>
        </w:rPr>
      </w:pPr>
    </w:p>
    <w:p w:rsidR="00557D14" w:rsidRDefault="00557D14" w:rsidP="00557D14">
      <w:pPr>
        <w:rPr>
          <w:b/>
        </w:rPr>
      </w:pPr>
    </w:p>
    <w:p w:rsidR="00557D14" w:rsidRDefault="00557D14" w:rsidP="00557D14">
      <w:pPr>
        <w:rPr>
          <w:b/>
        </w:rPr>
      </w:pPr>
    </w:p>
    <w:p w:rsidR="00A5707E" w:rsidRDefault="00A5707E" w:rsidP="00A5707E">
      <w:pPr>
        <w:jc w:val="center"/>
        <w:rPr>
          <w:b/>
        </w:rPr>
      </w:pPr>
    </w:p>
    <w:p w:rsidR="00292733" w:rsidRDefault="00292733" w:rsidP="00292733">
      <w:pPr>
        <w:jc w:val="both"/>
        <w:rPr>
          <w:b/>
        </w:rPr>
      </w:pPr>
      <w:r w:rsidRPr="006903D4">
        <w:rPr>
          <w:b/>
        </w:rPr>
        <w:t xml:space="preserve">SESIÓN </w:t>
      </w:r>
      <w:r>
        <w:rPr>
          <w:b/>
        </w:rPr>
        <w:t>ORDINARIA-MARTES 30</w:t>
      </w:r>
      <w:r w:rsidRPr="006903D4">
        <w:rPr>
          <w:b/>
        </w:rPr>
        <w:t xml:space="preserve"> DE DICIEMBRE  DE 2014.</w:t>
      </w:r>
    </w:p>
    <w:p w:rsidR="00292733" w:rsidRDefault="00292733" w:rsidP="00292733">
      <w:pPr>
        <w:jc w:val="both"/>
        <w:rPr>
          <w:b/>
        </w:rPr>
      </w:pPr>
    </w:p>
    <w:p w:rsidR="00292733" w:rsidRDefault="00292733" w:rsidP="00292733">
      <w:pPr>
        <w:tabs>
          <w:tab w:val="left" w:pos="0"/>
        </w:tabs>
        <w:jc w:val="both"/>
      </w:pPr>
      <w:r w:rsidRPr="00B831C4">
        <w:t>CONVOCATORIA</w:t>
      </w:r>
    </w:p>
    <w:p w:rsidR="00292733" w:rsidRPr="00B831C4" w:rsidRDefault="00292733" w:rsidP="00292733">
      <w:pPr>
        <w:tabs>
          <w:tab w:val="left" w:pos="0"/>
        </w:tabs>
        <w:jc w:val="both"/>
      </w:pPr>
    </w:p>
    <w:p w:rsidR="00292733" w:rsidRDefault="00292733" w:rsidP="00292733">
      <w:pPr>
        <w:tabs>
          <w:tab w:val="left" w:pos="0"/>
        </w:tabs>
        <w:jc w:val="both"/>
      </w:pPr>
      <w:r w:rsidRPr="00B831C4">
        <w:t>Por disposición del Sr. Ramsses Torres Espinosa, Alcalde del Gobierno Autónomo Descentralizado del Cantón Guaranda, y de conformidad con el Art. 318 del Código Orgánica de Organización Territorial, Autonomía y Descentralización, me permito CONVOCAR a ustedes a la Sesión Ordinaria de Concejo, misma que tendrá lugar el día martes 30 de diciembre de 2014, a las 10:30 en el Salón de la Ciudad, para tratar el siguiente orden del día:</w:t>
      </w:r>
    </w:p>
    <w:p w:rsidR="00292733" w:rsidRPr="00B831C4" w:rsidRDefault="00292733" w:rsidP="00292733">
      <w:pPr>
        <w:tabs>
          <w:tab w:val="left" w:pos="0"/>
        </w:tabs>
        <w:jc w:val="both"/>
      </w:pPr>
    </w:p>
    <w:p w:rsidR="00292733" w:rsidRPr="00B831C4" w:rsidRDefault="00292733" w:rsidP="00292733">
      <w:pPr>
        <w:tabs>
          <w:tab w:val="left" w:pos="0"/>
        </w:tabs>
        <w:jc w:val="both"/>
      </w:pPr>
      <w:r w:rsidRPr="00B831C4">
        <w:t>1.- CONOCIMIENTO, ANÁLISIS Y DETERMINACIÓN EN ATENCIÓN AL OFICIO NO. 293-DP-ARQ-GADCG, SUSCRITO POR EL ARQ. MAURICIO LÓPEZ V., DIRECTOR DE PLANIFICACIÓN DEL GADCG E INFORME DE LA COMISIÓN DE PATRIMONIO CULTURAL Y DESARROLLO TURÍSTICO-CASO COOPERATIVA DE AHORRO Y CRÉDITO GUARANDA LTDA.</w:t>
      </w:r>
    </w:p>
    <w:p w:rsidR="00292733" w:rsidRDefault="00292733" w:rsidP="00292733">
      <w:pPr>
        <w:jc w:val="both"/>
        <w:rPr>
          <w:b/>
        </w:rPr>
      </w:pPr>
    </w:p>
    <w:p w:rsidR="00292733" w:rsidRDefault="00292733" w:rsidP="00292733">
      <w:pPr>
        <w:jc w:val="both"/>
        <w:rPr>
          <w:b/>
        </w:rPr>
      </w:pPr>
    </w:p>
    <w:p w:rsidR="00292733" w:rsidRDefault="00292733" w:rsidP="00292733">
      <w:pPr>
        <w:jc w:val="both"/>
        <w:rPr>
          <w:b/>
        </w:rPr>
      </w:pPr>
    </w:p>
    <w:p w:rsidR="00292733" w:rsidRDefault="00292733" w:rsidP="00292733">
      <w:pPr>
        <w:jc w:val="both"/>
        <w:rPr>
          <w:b/>
        </w:rPr>
      </w:pPr>
    </w:p>
    <w:p w:rsidR="00292733" w:rsidRDefault="00292733" w:rsidP="00292733">
      <w:pPr>
        <w:jc w:val="both"/>
        <w:rPr>
          <w:b/>
        </w:rPr>
      </w:pPr>
      <w:bookmarkStart w:id="0" w:name="_GoBack"/>
      <w:bookmarkEnd w:id="0"/>
    </w:p>
    <w:p w:rsidR="00292733" w:rsidRPr="004271B0" w:rsidRDefault="00292733" w:rsidP="00292733">
      <w:pPr>
        <w:jc w:val="both"/>
      </w:pPr>
      <w:r w:rsidRPr="004271B0">
        <w:t xml:space="preserve">Dr. Miguel </w:t>
      </w:r>
      <w:proofErr w:type="spellStart"/>
      <w:r w:rsidRPr="004271B0">
        <w:t>Angel</w:t>
      </w:r>
      <w:proofErr w:type="spellEnd"/>
      <w:r w:rsidRPr="004271B0">
        <w:t xml:space="preserve"> León Z.</w:t>
      </w:r>
    </w:p>
    <w:p w:rsidR="00292733" w:rsidRPr="004271B0" w:rsidRDefault="00292733" w:rsidP="00292733">
      <w:pPr>
        <w:jc w:val="both"/>
        <w:rPr>
          <w:b/>
        </w:rPr>
      </w:pPr>
      <w:r w:rsidRPr="004271B0">
        <w:rPr>
          <w:b/>
        </w:rPr>
        <w:t>SECRETARIO DE CONCEJO MUNICIPAL</w:t>
      </w:r>
    </w:p>
    <w:p w:rsidR="00292733" w:rsidRPr="004271B0" w:rsidRDefault="00292733" w:rsidP="00292733">
      <w:pPr>
        <w:jc w:val="both"/>
        <w:rPr>
          <w:b/>
        </w:rPr>
      </w:pPr>
      <w:r w:rsidRPr="004271B0">
        <w:rPr>
          <w:b/>
        </w:rPr>
        <w:t xml:space="preserve">                   DEL GADCG.</w:t>
      </w:r>
    </w:p>
    <w:p w:rsidR="00292733" w:rsidRDefault="00292733" w:rsidP="00292733"/>
    <w:p w:rsidR="00E37797" w:rsidRPr="00557D14" w:rsidRDefault="00E37797" w:rsidP="00292733">
      <w:pPr>
        <w:jc w:val="center"/>
        <w:rPr>
          <w:rFonts w:ascii="Arial" w:hAnsi="Arial" w:cs="Arial"/>
        </w:rPr>
      </w:pPr>
    </w:p>
    <w:sectPr w:rsidR="00E37797" w:rsidRPr="00557D14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5E4" w:rsidRDefault="008B45E4" w:rsidP="00721E18">
      <w:r>
        <w:separator/>
      </w:r>
    </w:p>
  </w:endnote>
  <w:endnote w:type="continuationSeparator" w:id="0">
    <w:p w:rsidR="008B45E4" w:rsidRDefault="008B45E4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5E4" w:rsidRDefault="008B45E4" w:rsidP="00721E18">
      <w:r>
        <w:separator/>
      </w:r>
    </w:p>
  </w:footnote>
  <w:footnote w:type="continuationSeparator" w:id="0">
    <w:p w:rsidR="008B45E4" w:rsidRDefault="008B45E4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41F70"/>
    <w:rsid w:val="00083776"/>
    <w:rsid w:val="000C3A75"/>
    <w:rsid w:val="000D68E3"/>
    <w:rsid w:val="0016770A"/>
    <w:rsid w:val="00174620"/>
    <w:rsid w:val="001A042C"/>
    <w:rsid w:val="001D1F71"/>
    <w:rsid w:val="001F2884"/>
    <w:rsid w:val="00292733"/>
    <w:rsid w:val="003509BA"/>
    <w:rsid w:val="0035308E"/>
    <w:rsid w:val="003B0C62"/>
    <w:rsid w:val="003E023E"/>
    <w:rsid w:val="00495491"/>
    <w:rsid w:val="005264F3"/>
    <w:rsid w:val="00557D14"/>
    <w:rsid w:val="005933A9"/>
    <w:rsid w:val="005A50EF"/>
    <w:rsid w:val="005C60D3"/>
    <w:rsid w:val="005C6DA7"/>
    <w:rsid w:val="00623D94"/>
    <w:rsid w:val="006327DF"/>
    <w:rsid w:val="0064261D"/>
    <w:rsid w:val="006E1A4E"/>
    <w:rsid w:val="0070781C"/>
    <w:rsid w:val="00721E18"/>
    <w:rsid w:val="00823398"/>
    <w:rsid w:val="008419D3"/>
    <w:rsid w:val="00874A9A"/>
    <w:rsid w:val="00881FB6"/>
    <w:rsid w:val="008B45E4"/>
    <w:rsid w:val="009030A7"/>
    <w:rsid w:val="00926640"/>
    <w:rsid w:val="00955DA1"/>
    <w:rsid w:val="009B2694"/>
    <w:rsid w:val="00A5707E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56B43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2015-04-03T01:07:00Z</dcterms:created>
  <dcterms:modified xsi:type="dcterms:W3CDTF">2015-04-03T01:07:00Z</dcterms:modified>
</cp:coreProperties>
</file>