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97D" w:rsidRDefault="00DC697D" w:rsidP="00DC697D">
      <w:hyperlink r:id="rId4" w:history="1">
        <w:r w:rsidRPr="00072D53">
          <w:rPr>
            <w:rStyle w:val="Hipervnculo"/>
          </w:rPr>
          <w:t>https://www.facebook.com/share/v/1C8xNZHyyH/</w:t>
        </w:r>
      </w:hyperlink>
    </w:p>
    <w:p w:rsidR="00AA5748" w:rsidRDefault="00DC697D">
      <w:hyperlink r:id="rId5" w:history="1">
        <w:r w:rsidRPr="00072D53">
          <w:rPr>
            <w:rStyle w:val="Hipervnculo"/>
          </w:rPr>
          <w:t>https://www.facebook.com/share/v/1C8xNZHyyH/</w:t>
        </w:r>
      </w:hyperlink>
    </w:p>
    <w:p w:rsidR="00DC697D" w:rsidRDefault="00DC697D">
      <w:bookmarkStart w:id="0" w:name="_GoBack"/>
      <w:bookmarkEnd w:id="0"/>
    </w:p>
    <w:sectPr w:rsidR="00DC69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D72"/>
    <w:rsid w:val="00605D91"/>
    <w:rsid w:val="00890D72"/>
    <w:rsid w:val="00AA5748"/>
    <w:rsid w:val="00DC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DD3C2"/>
  <w15:chartTrackingRefBased/>
  <w15:docId w15:val="{D5A1AECF-AC32-4287-B2DB-33B1D050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97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05D91"/>
    <w:rPr>
      <w:b/>
      <w:bCs/>
    </w:rPr>
  </w:style>
  <w:style w:type="paragraph" w:styleId="Sinespaciado">
    <w:name w:val="No Spacing"/>
    <w:uiPriority w:val="1"/>
    <w:qFormat/>
    <w:rsid w:val="00605D91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05D9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C69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share/v/1C8xNZHyyH/" TargetMode="External"/><Relationship Id="rId4" Type="http://schemas.openxmlformats.org/officeDocument/2006/relationships/hyperlink" Target="https://www.facebook.com/share/v/1C8xNZHyyH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2025-07-24T21:44:00Z</dcterms:created>
  <dcterms:modified xsi:type="dcterms:W3CDTF">2025-07-24T21:44:00Z</dcterms:modified>
</cp:coreProperties>
</file>